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6BAF553E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D15E39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D15E39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6BAF553E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D15E39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D15E39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E1A2821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100A85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E1A2821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100A85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CBC96D" w14:textId="1FD1D70C" w:rsidR="006067D0" w:rsidRDefault="00B02717" w:rsidP="00F8308B">
      <w:pPr>
        <w:pStyle w:val="a3"/>
        <w:ind w:left="1134" w:right="286"/>
        <w:jc w:val="right"/>
      </w:pPr>
      <w:r w:rsidRPr="00B02717">
        <w:t xml:space="preserve"> </w:t>
      </w:r>
      <w:r w:rsidR="002D0865" w:rsidRPr="002D0865">
        <w:t>ш. Пулковское, д. 36, корп. 6</w:t>
      </w:r>
    </w:p>
    <w:p w14:paraId="0AB4FD0B" w14:textId="7BE20BFF" w:rsidR="00742A74" w:rsidRDefault="006067D0" w:rsidP="00F8308B">
      <w:pPr>
        <w:pStyle w:val="a3"/>
        <w:ind w:left="1134" w:right="286"/>
        <w:jc w:val="right"/>
        <w:rPr>
          <w:color w:val="231F20"/>
        </w:rPr>
      </w:pPr>
      <w:r>
        <w:t>Паркинг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300" w:type="dxa"/>
        <w:tblInd w:w="846" w:type="dxa"/>
        <w:tblLook w:val="04A0" w:firstRow="1" w:lastRow="0" w:firstColumn="1" w:lastColumn="0" w:noHBand="0" w:noVBand="1"/>
      </w:tblPr>
      <w:tblGrid>
        <w:gridCol w:w="5528"/>
        <w:gridCol w:w="1701"/>
        <w:gridCol w:w="1559"/>
        <w:gridCol w:w="1512"/>
      </w:tblGrid>
      <w:tr w:rsidR="00D15E39" w:rsidRPr="002D0865" w14:paraId="3C0F0962" w14:textId="77777777" w:rsidTr="003C7C16">
        <w:trPr>
          <w:trHeight w:val="3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5B8" w14:textId="27EAEFE0" w:rsidR="00D15E39" w:rsidRPr="002D0865" w:rsidRDefault="00D15E39" w:rsidP="00D15E3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08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F1A5C74" w14:textId="13DDADD2" w:rsidR="00D15E39" w:rsidRPr="00D15E39" w:rsidRDefault="00D15E39" w:rsidP="00D15E3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15E39">
              <w:rPr>
                <w:b/>
                <w:bCs/>
                <w:sz w:val="24"/>
                <w:szCs w:val="24"/>
              </w:rPr>
              <w:t>702 724,22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1FE" w14:textId="77777777" w:rsidR="00D15E39" w:rsidRPr="002D0865" w:rsidRDefault="00D15E39" w:rsidP="00D15E3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B6C" w14:textId="77777777" w:rsidR="00D15E39" w:rsidRPr="002D0865" w:rsidRDefault="00D15E39" w:rsidP="00D15E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E39" w:rsidRPr="002D0865" w14:paraId="46D7AC2F" w14:textId="77777777" w:rsidTr="003C7C16">
        <w:trPr>
          <w:trHeight w:val="33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C4DA" w14:textId="762D5EA5" w:rsidR="00D15E39" w:rsidRPr="002D0865" w:rsidRDefault="00D15E39" w:rsidP="00D15E39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08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177A748" w14:textId="60BBFE13" w:rsidR="00D15E39" w:rsidRPr="00D15E39" w:rsidRDefault="00D15E39" w:rsidP="00D15E3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15E39">
              <w:rPr>
                <w:b/>
                <w:bCs/>
                <w:sz w:val="24"/>
                <w:szCs w:val="24"/>
              </w:rPr>
              <w:t>707 887,35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1E97" w14:textId="77777777" w:rsidR="00D15E39" w:rsidRPr="002D0865" w:rsidRDefault="00D15E39" w:rsidP="00D15E39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1DC" w14:textId="77777777" w:rsidR="00D15E39" w:rsidRPr="002D0865" w:rsidRDefault="00D15E39" w:rsidP="00D15E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865" w:rsidRPr="002D0865" w14:paraId="00B3F9B0" w14:textId="77777777" w:rsidTr="003C7C16">
        <w:trPr>
          <w:trHeight w:val="22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7CE" w14:textId="77777777" w:rsidR="002D0865" w:rsidRPr="002D0865" w:rsidRDefault="002D0865" w:rsidP="002D0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6C9" w14:textId="77777777" w:rsidR="002D0865" w:rsidRPr="002D0865" w:rsidRDefault="002D0865" w:rsidP="002D0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748A" w14:textId="77777777" w:rsidR="002D0865" w:rsidRPr="002D0865" w:rsidRDefault="002D0865" w:rsidP="002D0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C2D3" w14:textId="77777777" w:rsidR="002D0865" w:rsidRPr="002D0865" w:rsidRDefault="002D0865" w:rsidP="002D08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0865" w:rsidRPr="002D0865" w14:paraId="3F3F00E6" w14:textId="77777777" w:rsidTr="003C7C16">
        <w:trPr>
          <w:trHeight w:val="97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9108" w14:textId="77777777" w:rsidR="002D0865" w:rsidRPr="002D0865" w:rsidRDefault="002D0865" w:rsidP="002D086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AD4E" w14:textId="77777777" w:rsidR="002D0865" w:rsidRPr="002D0865" w:rsidRDefault="002D0865" w:rsidP="002D086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8707" w14:textId="77777777" w:rsidR="002D0865" w:rsidRPr="002D0865" w:rsidRDefault="002D0865" w:rsidP="002D086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92C" w14:textId="77777777" w:rsidR="002D0865" w:rsidRPr="002D0865" w:rsidRDefault="002D0865" w:rsidP="002D086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C7C16" w:rsidRPr="002D0865" w14:paraId="60B538EF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164" w14:textId="77777777" w:rsidR="003C7C16" w:rsidRPr="002D0865" w:rsidRDefault="003C7C16" w:rsidP="003C7C1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615D" w14:textId="4F7B83B2" w:rsidR="003C7C16" w:rsidRPr="003C7C16" w:rsidRDefault="003C7C16" w:rsidP="003C7C1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C16">
              <w:rPr>
                <w:b/>
                <w:bCs/>
              </w:rPr>
              <w:t>6 095 491,00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0653" w14:textId="2DBFB0A1" w:rsidR="003C7C16" w:rsidRPr="003C7C16" w:rsidRDefault="003C7C16" w:rsidP="003C7C1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C16">
              <w:rPr>
                <w:b/>
                <w:bCs/>
              </w:rPr>
              <w:t>3 950 268,80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7A51" w14:textId="31247795" w:rsidR="003C7C16" w:rsidRPr="003C7C16" w:rsidRDefault="003C7C16" w:rsidP="003C7C1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C16">
              <w:rPr>
                <w:b/>
                <w:bCs/>
              </w:rPr>
              <w:t>214 522,21</w:t>
            </w:r>
          </w:p>
        </w:tc>
      </w:tr>
      <w:tr w:rsidR="003C7C16" w:rsidRPr="002D0865" w14:paraId="689A64D6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BEB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B9D9" w14:textId="78607811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1 295 820,46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8B82" w14:textId="0207D89D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1 319 558,8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AD41" w14:textId="62C83A4A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-23 738,31</w:t>
            </w:r>
          </w:p>
        </w:tc>
      </w:tr>
      <w:tr w:rsidR="003C7C16" w:rsidRPr="002D0865" w14:paraId="2BD8BDE6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57DD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5EE6" w14:textId="292E8F1D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741 205,31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7E70" w14:textId="63FEA483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164 519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6335" w14:textId="26F237D7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576 686,39</w:t>
            </w:r>
          </w:p>
        </w:tc>
      </w:tr>
      <w:tr w:rsidR="003C7C16" w:rsidRPr="002D0865" w14:paraId="5182A276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BA2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7FD6" w14:textId="190CC68A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668 169,18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3AB6" w14:textId="401ECB7B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24 212,57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FA1" w14:textId="20605234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643 956,61</w:t>
            </w:r>
          </w:p>
        </w:tc>
      </w:tr>
      <w:tr w:rsidR="003C7C16" w:rsidRPr="002D0865" w14:paraId="6BCC367C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3F1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ADAE" w14:textId="33FD7DB7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103 373,28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0D6" w14:textId="2D23F1D3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104 004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9FC6" w14:textId="5BFA92EE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-630,72</w:t>
            </w:r>
          </w:p>
        </w:tc>
      </w:tr>
      <w:tr w:rsidR="003C7C16" w:rsidRPr="002D0865" w14:paraId="2EF2DA9E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ECC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3360" w14:textId="52F3B05A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142 743,99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DDB7" w14:textId="363D4D22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64 200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8847" w14:textId="63DBDB5A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78 543,99</w:t>
            </w:r>
          </w:p>
        </w:tc>
      </w:tr>
      <w:tr w:rsidR="003C7C16" w:rsidRPr="002D0865" w14:paraId="584118BC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C89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A525" w14:textId="7DA15DF3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61 814,38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39F4" w14:textId="7A5D8519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36589,42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4AB7" w14:textId="4781628B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25 224,96</w:t>
            </w:r>
          </w:p>
        </w:tc>
      </w:tr>
      <w:tr w:rsidR="003C7C16" w:rsidRPr="002D0865" w14:paraId="51F02461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E5C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B5FF" w14:textId="3E0E5D6F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1 429 624,21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EB06" w14:textId="08C89479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856 922,73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3AE4" w14:textId="6FAF08FE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572 701,48</w:t>
            </w:r>
          </w:p>
        </w:tc>
      </w:tr>
      <w:tr w:rsidR="003C7C16" w:rsidRPr="002D0865" w14:paraId="1D9A64B2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821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4A22" w14:textId="724FF2D7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279 308,51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9A0D" w14:textId="0433EEA9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199856,75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91D6" w14:textId="537AEA40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79 451,76</w:t>
            </w:r>
          </w:p>
        </w:tc>
      </w:tr>
      <w:tr w:rsidR="003C7C16" w:rsidRPr="002D0865" w14:paraId="3651DB2F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C75C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E994" w14:textId="2AE46121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561 372,64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AA22" w14:textId="3800F4BF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852 730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AC3F" w14:textId="595F12FC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-291 357,44</w:t>
            </w:r>
          </w:p>
        </w:tc>
      </w:tr>
      <w:tr w:rsidR="003C7C16" w:rsidRPr="002D0865" w14:paraId="1307B471" w14:textId="77777777" w:rsidTr="003C7C1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BEF" w14:textId="77777777" w:rsidR="003C7C16" w:rsidRPr="002D0865" w:rsidRDefault="003C7C16" w:rsidP="003C7C16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D0865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D310" w14:textId="49C19261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812 059,04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F4BD" w14:textId="432CF8F0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327 672,55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CE08" w14:textId="36CBA579" w:rsidR="003C7C16" w:rsidRPr="002D0865" w:rsidRDefault="003C7C16" w:rsidP="003C7C1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20A">
              <w:t>484 386,49</w:t>
            </w:r>
          </w:p>
        </w:tc>
      </w:tr>
    </w:tbl>
    <w:p w14:paraId="325D9B69" w14:textId="77777777" w:rsidR="002D0865" w:rsidRDefault="002D0865" w:rsidP="002D0865">
      <w:pPr>
        <w:spacing w:before="7"/>
        <w:ind w:left="1276" w:right="427"/>
        <w:rPr>
          <w:b/>
          <w:bCs/>
          <w:sz w:val="18"/>
          <w:szCs w:val="18"/>
        </w:rPr>
      </w:pPr>
    </w:p>
    <w:p w14:paraId="7D1F3A8C" w14:textId="77777777" w:rsidR="002D0865" w:rsidRDefault="002D0865" w:rsidP="002D0865">
      <w:pPr>
        <w:spacing w:before="7"/>
        <w:ind w:left="1276" w:right="427"/>
        <w:rPr>
          <w:b/>
          <w:bCs/>
          <w:sz w:val="18"/>
          <w:szCs w:val="18"/>
        </w:rPr>
      </w:pPr>
    </w:p>
    <w:p w14:paraId="1EC9196D" w14:textId="3215F563" w:rsidR="002D0865" w:rsidRDefault="002D0865" w:rsidP="002D0865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0F73996E" w14:textId="1BEBFDD5" w:rsidR="002D0865" w:rsidRDefault="002D0865" w:rsidP="002D0865">
      <w:pPr>
        <w:spacing w:before="7"/>
        <w:ind w:left="1276" w:right="427"/>
        <w:rPr>
          <w:sz w:val="18"/>
          <w:szCs w:val="18"/>
        </w:rPr>
      </w:pPr>
      <w:r w:rsidRPr="002D0865">
        <w:rPr>
          <w:sz w:val="18"/>
          <w:szCs w:val="18"/>
        </w:rPr>
        <w:t xml:space="preserve">Выполнено работ на сумму </w:t>
      </w:r>
      <w:r w:rsidR="00D15E39">
        <w:rPr>
          <w:sz w:val="18"/>
          <w:szCs w:val="18"/>
        </w:rPr>
        <w:t>160 604,24</w:t>
      </w:r>
      <w:r w:rsidRPr="002D0865">
        <w:rPr>
          <w:sz w:val="18"/>
          <w:szCs w:val="18"/>
        </w:rPr>
        <w:t xml:space="preserve"> руб.</w:t>
      </w:r>
    </w:p>
    <w:p w14:paraId="477587A1" w14:textId="3289CC9E" w:rsidR="00D15E39" w:rsidRDefault="00D15E39" w:rsidP="002D0865">
      <w:pPr>
        <w:spacing w:before="7"/>
        <w:ind w:left="1276" w:right="427"/>
        <w:rPr>
          <w:sz w:val="18"/>
          <w:szCs w:val="18"/>
        </w:rPr>
      </w:pPr>
      <w:r>
        <w:rPr>
          <w:sz w:val="18"/>
          <w:szCs w:val="18"/>
        </w:rPr>
        <w:t>Накопительный остаток – 1 632 636,05 руб.</w:t>
      </w:r>
    </w:p>
    <w:p w14:paraId="492C914A" w14:textId="0F42C575" w:rsidR="00527496" w:rsidRPr="00E863CB" w:rsidRDefault="001270EA" w:rsidP="002D0865">
      <w:pPr>
        <w:spacing w:before="7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0F00334E">
                <wp:simplePos x="0" y="0"/>
                <wp:positionH relativeFrom="page">
                  <wp:posOffset>6690994</wp:posOffset>
                </wp:positionH>
                <wp:positionV relativeFrom="paragraph">
                  <wp:posOffset>940435</wp:posOffset>
                </wp:positionV>
                <wp:extent cx="2968625" cy="3051810"/>
                <wp:effectExtent l="0" t="0" r="3175" b="0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968625" cy="3051810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8E78" id="Freeform 13" o:spid="_x0000_s1026" style="position:absolute;margin-left:526.85pt;margin-top:74.05pt;width:233.75pt;height:240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vQZwQAAAkSAAAOAAAAZHJzL2Uyb0RvYy54bWysWFtvnDgUfl+p/8HisasEzDAwM8qk6rbN&#10;qlJvUrNS++gxZkALmLU9l/TX99gG4slmYJJJHhiMP5/L9x0TH67e7KsSbZmQBa+XHr4MPMRqytOi&#10;Xi+9f25vLmYekorUKSl5zZbeHZPem+tXf1ztmgULec7LlAkERmq52DVLL1eqWfi+pDmriLzkDath&#10;MuOiIgqGYu2nguzAelX6YRDE/o6LtBGcMinh6Xs76V0b+1nGqPqaZZIpVC49iE2ZqzDXlb7611dk&#10;sRakyQvahkGeEUVFihqc9qbeE0XQRhT/M1UVVHDJM3VJeeXzLCsoMzlANjh4kM33nDTM5ALkyKan&#10;Sb6cWfpl+02gIl16EShVkwo0uhGMacYRnmh+do1cAOx7803oDGXzidN/JUz4BzN6IAGDVrvPPAUz&#10;ZKO44WSfgS3BgXsczAL9Zx5D8mhvlLjrlWB7hSg8DOfxLA6nHqIwNwmmeIaNVj5ZaGs6DrqR6m/G&#10;zT3ZfpLKSpnCnREibbO5BdmzqgRVX/sI48lkgnb2txW/B+IO+OcFCtBFEsfm8hAWdjCwZ0A5wkEy&#10;fwibOLDgmMuoAw27BCL6FAZcxg7sqMukAxmXEzx5NEkoht6jxjye49xBAQcxPpYnqNfaG/SKewmA&#10;2+NusSvBsKS9CsME416IQVEpr2tZKPajT0fXlK5onbip7LYK2+LrFvx0FwSGTb0NHgf/cFmYhdGo&#10;cRc/atzlbtSyC7Z56kIYCL3nG4iZR/PpGC8u/iQHrlB2wQjz7oJRclyZcBIbfuDniFDPV3XM8HmK&#10;DkTsCjqfwYZ9gp44nBo9B8yfJ+c44c8XUxftWDG66o+WyqFEI0V4CB7h3NVoNGYXPE9m8VMETfDE&#10;vLEHNvTP8xQ9hfVzNI3a+CP84lt03PS5oh4P2hX1pLeiq1KCk9BW+nEHLv4kB65IsGCcHHfB6F5y&#10;N5623v7biKYvr2rLzFHLzxY1GrN8rqjxmIOzRR2l/aiocC5fdydvkneHcbqv29M43CGiW0J79G+4&#10;1Ef/7nSkj1Nwzu+G8G9VdxdwxN/X5qQ/vBgUcxebN8HJi0EUd3H4JM9AuLvYdEsnewYu3cWR69ka&#10;abkT0MTq9rU07avyELSvwkPQvq7s9miI0pRrqvQt2ulGCzaRh3Jz1/ZbFd+yW25QSrPfYiCIju97&#10;RFm7SBtqh+rm6GZV0L/YLxd5oQ/6YBG6LMMGRGR9QT8Bj+M4TtqYzWNrGAKxZ2Gd9oHRzpU1Ai82&#10;6HDAjLugg3S/rT+bv5NbN09LLpktL02WqbOeQBPAfVspeVmkN0VZatKkWK/elQJtif6UELz98OGm&#10;lewAVpqSrbleZt3oJ6ZV1t2xbadXPL2DTtn0xEAYfD+B5jjn4peHdvAtYunJ/zZEMA+VH2to9uc4&#10;igCmzCCaJiEMhDuzcmdITcHU0oNKsbfvFIxgyaYRxTrXbbjpv2v+Fjr0rNCNs4nPRtUO4HuD4ab9&#10;NqI/aLhjg7r/gnP9GwAA//8DAFBLAwQUAAYACAAAACEAOp/sxOIAAAANAQAADwAAAGRycy9kb3du&#10;cmV2LnhtbEyPwU7DMAyG70i8Q2QkLmhL23VrVZpOMAkJjgwOO2aNacoap2qyteXpyU5w8y9/+v25&#10;3E6mYxccXGtJQLyMgCHVVrXUCPj8eFnkwJyXpGRnCQXM6GBb3d6UslB2pHe87H3DQgm5QgrQ3vcF&#10;567WaKRb2h4p7L7sYKQPcWi4GuQYyk3HkyjacCNbChe07HGnsT7tz0bAK9m31YM7/aTfY6ufD+mc&#10;7ewsxP3d9PQIzOPk/2C46gd1qILT0Z5JOdaFHK1XWWDDlOYxsCuyTuIE2FHAJskz4FXJ/39R/QIA&#10;AP//AwBQSwECLQAUAAYACAAAACEAtoM4kv4AAADhAQAAEwAAAAAAAAAAAAAAAAAAAAAAW0NvbnRl&#10;bnRfVHlwZXNdLnhtbFBLAQItABQABgAIAAAAIQA4/SH/1gAAAJQBAAALAAAAAAAAAAAAAAAAAC8B&#10;AABfcmVscy8ucmVsc1BLAQItABQABgAIAAAAIQDC3YvQZwQAAAkSAAAOAAAAAAAAAAAAAAAAAC4C&#10;AABkcnMvZTJvRG9jLnhtbFBLAQItABQABgAIAAAAIQA6n+zE4gAAAA0BAAAPAAAAAAAAAAAAAAAA&#10;AMEGAABkcnMvZG93bnJldi54bWxQSwUGAAAAAAQABADzAAAA0AcAAAAA&#10;" path="m10045,l4,v-14,3333,14,6667,,10000l7176,10000,10045,xe" fillcolor="#00aeef" stroked="f">
                <v:path arrowok="t" o:connecttype="custom" o:connectlocs="2968625,0;1182,0;1182,3051810;2120742,3051810;296862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B6CCD"/>
    <w:rsid w:val="000F133C"/>
    <w:rsid w:val="00100A85"/>
    <w:rsid w:val="00126723"/>
    <w:rsid w:val="001270EA"/>
    <w:rsid w:val="00153802"/>
    <w:rsid w:val="00193375"/>
    <w:rsid w:val="00261E96"/>
    <w:rsid w:val="002B36F5"/>
    <w:rsid w:val="002D0865"/>
    <w:rsid w:val="002E54E1"/>
    <w:rsid w:val="0032333F"/>
    <w:rsid w:val="00332CBA"/>
    <w:rsid w:val="003A2D4C"/>
    <w:rsid w:val="003C2330"/>
    <w:rsid w:val="003C7C16"/>
    <w:rsid w:val="0049549F"/>
    <w:rsid w:val="0052336C"/>
    <w:rsid w:val="00527496"/>
    <w:rsid w:val="005455F4"/>
    <w:rsid w:val="005569F6"/>
    <w:rsid w:val="00597E0D"/>
    <w:rsid w:val="005F03A1"/>
    <w:rsid w:val="00606241"/>
    <w:rsid w:val="006067D0"/>
    <w:rsid w:val="00742091"/>
    <w:rsid w:val="00742A74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CA587D"/>
    <w:rsid w:val="00D15E39"/>
    <w:rsid w:val="00D2758B"/>
    <w:rsid w:val="00D45209"/>
    <w:rsid w:val="00D6241E"/>
    <w:rsid w:val="00D7417E"/>
    <w:rsid w:val="00D767CE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2023-04-06T09:24:00Z</dcterms:created>
  <dcterms:modified xsi:type="dcterms:W3CDTF">2024-03-29T11:02:00Z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