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37CCBCA8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007524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007524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37CCBCA8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007524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007524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7F0B4A3C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="00224D9E">
                              <w:rPr>
                                <w:sz w:val="17"/>
                              </w:rPr>
                              <w:t xml:space="preserve"> 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7F0B4A3C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="00224D9E">
                        <w:rPr>
                          <w:sz w:val="17"/>
                        </w:rPr>
                        <w:t xml:space="preserve"> </w:t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3BA645E7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323620" w:rsidRPr="00323620">
        <w:t xml:space="preserve">ул. Туристская, д. </w:t>
      </w:r>
      <w:r w:rsidR="00E80DAB">
        <w:t>30</w:t>
      </w:r>
      <w:r w:rsidR="00323620" w:rsidRPr="00323620">
        <w:t>, корп. 1</w:t>
      </w:r>
      <w:r w:rsidR="00F8308B">
        <w:rPr>
          <w:color w:val="231F20"/>
        </w:rPr>
        <w:br/>
      </w:r>
    </w:p>
    <w:p w14:paraId="58BC52EB" w14:textId="77777777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1AB3E3F3" w14:textId="089AE42F" w:rsidR="003A2D4C" w:rsidRDefault="00CA587D" w:rsidP="00F8308B">
      <w:pPr>
        <w:pStyle w:val="a3"/>
        <w:ind w:left="1134" w:right="286"/>
        <w:jc w:val="right"/>
        <w:rPr>
          <w:color w:val="231F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3829E947">
                <wp:simplePos x="0" y="0"/>
                <wp:positionH relativeFrom="page">
                  <wp:posOffset>6637020</wp:posOffset>
                </wp:positionH>
                <wp:positionV relativeFrom="paragraph">
                  <wp:posOffset>5766435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7C0D" id="Freeform 13" o:spid="_x0000_s1026" style="position:absolute;margin-left:522.6pt;margin-top:454.0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tbl>
      <w:tblPr>
        <w:tblW w:w="10671" w:type="dxa"/>
        <w:tblInd w:w="704" w:type="dxa"/>
        <w:tblLook w:val="04A0" w:firstRow="1" w:lastRow="0" w:firstColumn="1" w:lastColumn="0" w:noHBand="0" w:noVBand="1"/>
      </w:tblPr>
      <w:tblGrid>
        <w:gridCol w:w="5670"/>
        <w:gridCol w:w="1720"/>
        <w:gridCol w:w="1682"/>
        <w:gridCol w:w="1580"/>
        <w:gridCol w:w="19"/>
      </w:tblGrid>
      <w:tr w:rsidR="00007524" w:rsidRPr="00E80DAB" w14:paraId="3605FEEB" w14:textId="77777777" w:rsidTr="00E80DAB">
        <w:trPr>
          <w:gridAfter w:val="1"/>
          <w:wAfter w:w="19" w:type="dxa"/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75BF" w14:textId="547CE891" w:rsidR="00007524" w:rsidRPr="00E80DAB" w:rsidRDefault="00007524" w:rsidP="000075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DA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F5F462" w14:textId="3DC47158" w:rsidR="00007524" w:rsidRPr="00007524" w:rsidRDefault="00007524" w:rsidP="0000752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524">
              <w:rPr>
                <w:b/>
                <w:bCs/>
                <w:color w:val="000000"/>
                <w:sz w:val="24"/>
                <w:szCs w:val="24"/>
              </w:rPr>
              <w:t>4 782 844,88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1ED4" w14:textId="77777777" w:rsidR="00007524" w:rsidRPr="00E80DAB" w:rsidRDefault="00007524" w:rsidP="0000752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92F0" w14:textId="77777777" w:rsidR="00007524" w:rsidRPr="00E80DAB" w:rsidRDefault="00007524" w:rsidP="000075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524" w:rsidRPr="00E80DAB" w14:paraId="4ABCEE9E" w14:textId="77777777" w:rsidTr="00E80DAB">
        <w:trPr>
          <w:gridAfter w:val="1"/>
          <w:wAfter w:w="19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4F45" w14:textId="3EC5FCD5" w:rsidR="00007524" w:rsidRPr="00E80DAB" w:rsidRDefault="00007524" w:rsidP="000075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DA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1AD1FF" w14:textId="2822038B" w:rsidR="00007524" w:rsidRPr="00007524" w:rsidRDefault="00007524" w:rsidP="0000752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524">
              <w:rPr>
                <w:b/>
                <w:bCs/>
                <w:color w:val="000000"/>
                <w:sz w:val="24"/>
                <w:szCs w:val="24"/>
              </w:rPr>
              <w:t>3 899 908,60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0BDC" w14:textId="77777777" w:rsidR="00007524" w:rsidRPr="00E80DAB" w:rsidRDefault="00007524" w:rsidP="0000752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EA3D" w14:textId="77777777" w:rsidR="00007524" w:rsidRPr="00E80DAB" w:rsidRDefault="00007524" w:rsidP="000075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DAB" w:rsidRPr="00E80DAB" w14:paraId="3DA852C9" w14:textId="77777777" w:rsidTr="00E80DAB">
        <w:trPr>
          <w:gridAfter w:val="1"/>
          <w:wAfter w:w="19" w:type="dxa"/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AEFAD" w14:textId="77777777" w:rsidR="00E80DAB" w:rsidRPr="00E80DAB" w:rsidRDefault="00E80DAB" w:rsidP="00E80DA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DA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9963E" w14:textId="77777777" w:rsidR="00E80DAB" w:rsidRPr="00E80DAB" w:rsidRDefault="00E80DAB" w:rsidP="00E80DA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DA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8C8E" w14:textId="77777777" w:rsidR="00E80DAB" w:rsidRPr="00E80DAB" w:rsidRDefault="00E80DAB" w:rsidP="00E80DA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2118" w14:textId="77777777" w:rsidR="00E80DAB" w:rsidRPr="00E80DAB" w:rsidRDefault="00E80DAB" w:rsidP="00E80DA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DAB" w:rsidRPr="00E80DAB" w14:paraId="1B4C4E36" w14:textId="77777777" w:rsidTr="00E80DAB">
        <w:trPr>
          <w:gridAfter w:val="1"/>
          <w:wAfter w:w="19" w:type="dxa"/>
          <w:trHeight w:val="8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C447" w14:textId="77777777" w:rsidR="00E80DAB" w:rsidRPr="00E80DAB" w:rsidRDefault="00E80DAB" w:rsidP="00E80DA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E123" w14:textId="77777777" w:rsidR="00E80DAB" w:rsidRPr="00E80DAB" w:rsidRDefault="00E80DAB" w:rsidP="00E80DA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D39B" w14:textId="77777777" w:rsidR="00E80DAB" w:rsidRPr="00E80DAB" w:rsidRDefault="00E80DAB" w:rsidP="00E80DA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BD9E" w14:textId="77777777" w:rsidR="00E80DAB" w:rsidRPr="00E80DAB" w:rsidRDefault="00E80DAB" w:rsidP="00E80DA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CB6698" w:rsidRPr="00E80DAB" w14:paraId="0330D6EE" w14:textId="77777777" w:rsidTr="00311703">
        <w:trPr>
          <w:gridAfter w:val="1"/>
          <w:wAfter w:w="19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322D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C9E9" w14:textId="777ED21C" w:rsidR="00CB6698" w:rsidRPr="00CB6698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6698">
              <w:rPr>
                <w:b/>
                <w:bCs/>
              </w:rPr>
              <w:t>17 744 562,20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8FCB" w14:textId="1FFE79A4" w:rsidR="00CB6698" w:rsidRPr="00CB6698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6698">
              <w:rPr>
                <w:b/>
                <w:bCs/>
              </w:rPr>
              <w:t>16 100 252,11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0F4D" w14:textId="4764FE51" w:rsidR="00CB6698" w:rsidRPr="00CB6698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6698">
              <w:rPr>
                <w:b/>
                <w:bCs/>
              </w:rPr>
              <w:t>1 644 310,09</w:t>
            </w:r>
          </w:p>
        </w:tc>
      </w:tr>
      <w:tr w:rsidR="00CB6698" w:rsidRPr="00E80DAB" w14:paraId="21447EDC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0B15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D4F5" w14:textId="46BB99A9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2 577 360,94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B1E8" w14:textId="534F848E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1 591 500,08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E5F3" w14:textId="20C1CE7B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1F9A">
              <w:t>985 860,86</w:t>
            </w:r>
          </w:p>
        </w:tc>
      </w:tr>
      <w:tr w:rsidR="00CB6698" w:rsidRPr="00E80DAB" w14:paraId="72B41ADB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80D5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4D15" w14:textId="1483C500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248 424,21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41971" w14:textId="306E4B68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221 644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AC70" w14:textId="14FF260B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1F9A">
              <w:t>26 780,13</w:t>
            </w:r>
          </w:p>
        </w:tc>
      </w:tr>
      <w:tr w:rsidR="00CB6698" w:rsidRPr="00E80DAB" w14:paraId="760B4C25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300F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B6387" w14:textId="44C32C14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1 618 157,57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EEBC" w14:textId="33ADF3E0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996 101,9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9816" w14:textId="2CD72DC1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1F9A">
              <w:t>622 055,62</w:t>
            </w:r>
          </w:p>
        </w:tc>
      </w:tr>
      <w:tr w:rsidR="00CB6698" w:rsidRPr="00E80DAB" w14:paraId="22E8F16D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2493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DC10" w14:textId="51628154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1 633 838,79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48A6" w14:textId="19A06151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523 872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E570" w14:textId="0C64E9D9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1F9A">
              <w:t>1 109 966,79</w:t>
            </w:r>
          </w:p>
        </w:tc>
      </w:tr>
      <w:tr w:rsidR="00CB6698" w:rsidRPr="00E80DAB" w14:paraId="1BA7C344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A043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16FC" w14:textId="420D7D45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826 474,27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DA9ED" w14:textId="77DE737C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264 504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9DA0" w14:textId="4BAFCFD3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1F9A">
              <w:t>561 970,27</w:t>
            </w:r>
          </w:p>
        </w:tc>
      </w:tr>
      <w:tr w:rsidR="00CB6698" w:rsidRPr="00E80DAB" w14:paraId="23E744C4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CDC4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854F" w14:textId="3D38FADA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1 009 227,15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B0EE0" w14:textId="6478A7E1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38 520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85C9" w14:textId="770C43BB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1F9A">
              <w:t>970 707,15</w:t>
            </w:r>
          </w:p>
        </w:tc>
      </w:tr>
      <w:tr w:rsidR="00CB6698" w:rsidRPr="00E80DAB" w14:paraId="375D89EE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D762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D60B" w14:textId="130338BE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6 665 541,9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43F30" w14:textId="2E13F64D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8 997 835,29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CA17" w14:textId="014710D0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1F9A">
              <w:t>-2 332 293,39</w:t>
            </w:r>
          </w:p>
        </w:tc>
      </w:tr>
      <w:tr w:rsidR="00CB6698" w:rsidRPr="00E80DAB" w14:paraId="21A87294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446F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090C" w14:textId="668B4F18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1 023 539,05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1070" w14:textId="3297143C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467 951,61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74ED" w14:textId="5F6981FD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1F9A">
              <w:t>555 587,4</w:t>
            </w:r>
          </w:p>
        </w:tc>
      </w:tr>
      <w:tr w:rsidR="00CB6698" w:rsidRPr="00E80DAB" w14:paraId="0D07CC3F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605F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F6B9" w14:textId="133AF071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1 957 506,78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0BB8" w14:textId="087B4A4E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2 992 020,9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7D11" w14:textId="744BE3B3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1F9A">
              <w:t>-1 034 514,10</w:t>
            </w:r>
          </w:p>
        </w:tc>
      </w:tr>
      <w:tr w:rsidR="00CB6698" w:rsidRPr="00E80DAB" w14:paraId="6B90C00A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42E8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BD0F" w14:textId="14031715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184 491,54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CF2E" w14:textId="71BE5DFC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F9A">
              <w:t>6 302,23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CC63" w14:textId="422DCD9A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1F9A">
              <w:t>178 189,31</w:t>
            </w:r>
          </w:p>
        </w:tc>
      </w:tr>
      <w:tr w:rsidR="00E80DAB" w:rsidRPr="00E80DAB" w14:paraId="247EB6DC" w14:textId="77777777" w:rsidTr="00E80DAB">
        <w:trPr>
          <w:trHeight w:val="285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423D0" w14:textId="77777777" w:rsidR="00E80DAB" w:rsidRPr="00E80DAB" w:rsidRDefault="00E80DAB" w:rsidP="00E80DAB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Встроенный паркинг</w:t>
            </w:r>
          </w:p>
        </w:tc>
      </w:tr>
      <w:tr w:rsidR="00CB6698" w:rsidRPr="00E80DAB" w14:paraId="007EAD4A" w14:textId="77777777" w:rsidTr="00376A51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D6A9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8D6" w14:textId="156B42D1" w:rsidR="00CB6698" w:rsidRPr="00F23984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3984">
              <w:rPr>
                <w:b/>
                <w:bCs/>
              </w:rPr>
              <w:t>2 067 426,58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329C" w14:textId="43A8EE7E" w:rsidR="00CB6698" w:rsidRPr="00F23984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3984">
              <w:rPr>
                <w:b/>
                <w:bCs/>
              </w:rPr>
              <w:t>1 375 754,61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4E7B" w14:textId="150E027A" w:rsidR="00CB6698" w:rsidRPr="00F23984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3984">
              <w:rPr>
                <w:b/>
                <w:bCs/>
              </w:rPr>
              <w:t>691 672,0</w:t>
            </w:r>
          </w:p>
        </w:tc>
      </w:tr>
      <w:tr w:rsidR="00CB6698" w:rsidRPr="00E80DAB" w14:paraId="6A0169A6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92E1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6E8B" w14:textId="6DE5B0BC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493 191,00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C7AA" w14:textId="3E15B804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106 734,69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9C0D" w14:textId="7A85955C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386 456,31</w:t>
            </w:r>
          </w:p>
        </w:tc>
      </w:tr>
      <w:tr w:rsidR="00CB6698" w:rsidRPr="00E80DAB" w14:paraId="4FA44FEF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F7B8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35B2" w14:textId="692BBE38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556 071,24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BE11" w14:textId="3D40E6D8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194 475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41D4" w14:textId="4DA6CA37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361 596,60</w:t>
            </w:r>
          </w:p>
        </w:tc>
      </w:tr>
      <w:tr w:rsidR="00CB6698" w:rsidRPr="00E80DAB" w14:paraId="2C74C8B3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6FA5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F563" w14:textId="63B54634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93 726,00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DF43" w14:textId="5A082158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87 312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D067" w14:textId="252851A9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6 414</w:t>
            </w:r>
          </w:p>
        </w:tc>
      </w:tr>
      <w:tr w:rsidR="00CB6698" w:rsidRPr="00E80DAB" w14:paraId="41A9CCC8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473B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Содержание паркинга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D71DC" w14:textId="7EEC25EF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578 742,00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CD14" w14:textId="5627C5AA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617 621,39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94F09" w14:textId="291484D4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-38 879,39</w:t>
            </w:r>
          </w:p>
        </w:tc>
      </w:tr>
      <w:tr w:rsidR="00CB6698" w:rsidRPr="00E80DAB" w14:paraId="58ABF65D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FD8F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Уборка паркинга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915D0" w14:textId="7916B361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103 500,00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B59C" w14:textId="6A93C635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147 660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14FC" w14:textId="0F275802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-44 160</w:t>
            </w:r>
          </w:p>
        </w:tc>
      </w:tr>
      <w:tr w:rsidR="00CB6698" w:rsidRPr="00E80DAB" w14:paraId="32237F76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406D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Управление паркингом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6BFE" w14:textId="74E388FE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210 789,00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B34F" w14:textId="4AE034A7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192 544,55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1B4D8" w14:textId="35640BD2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18 244,45</w:t>
            </w:r>
          </w:p>
        </w:tc>
      </w:tr>
      <w:tr w:rsidR="00CB6698" w:rsidRPr="00E80DAB" w14:paraId="5A050F29" w14:textId="77777777" w:rsidTr="00E80DAB">
        <w:trPr>
          <w:gridAfter w:val="1"/>
          <w:wAfter w:w="19" w:type="dxa"/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A62A" w14:textId="77777777" w:rsidR="00CB6698" w:rsidRPr="00E80DAB" w:rsidRDefault="00CB6698" w:rsidP="00CB6698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E80DAB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59FF" w14:textId="0803B332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31 407,34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6314" w14:textId="01E9F31C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29407,34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CF22" w14:textId="792F8489" w:rsidR="00CB6698" w:rsidRPr="00E80DAB" w:rsidRDefault="00CB6698" w:rsidP="00CB6698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65C97">
              <w:t>2 000,00</w:t>
            </w:r>
          </w:p>
        </w:tc>
      </w:tr>
    </w:tbl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81AB0F6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Текущий ремонт</w:t>
      </w:r>
      <w:r w:rsidRPr="00E863CB">
        <w:rPr>
          <w:sz w:val="18"/>
          <w:szCs w:val="18"/>
        </w:rPr>
        <w:t xml:space="preserve">  (меры,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2F65F590" w14:textId="7602485F" w:rsidR="008924F4" w:rsidRDefault="00E80DAB" w:rsidP="008924F4">
      <w:pPr>
        <w:spacing w:before="7"/>
        <w:ind w:left="1276"/>
        <w:rPr>
          <w:sz w:val="18"/>
          <w:szCs w:val="18"/>
        </w:rPr>
      </w:pPr>
      <w:r w:rsidRPr="00E80DAB">
        <w:rPr>
          <w:sz w:val="18"/>
          <w:szCs w:val="18"/>
        </w:rPr>
        <w:t xml:space="preserve">Выполнено работ на сумму </w:t>
      </w:r>
      <w:r w:rsidR="00007524" w:rsidRPr="00007524">
        <w:rPr>
          <w:sz w:val="18"/>
          <w:szCs w:val="18"/>
        </w:rPr>
        <w:t>5 835 331,22</w:t>
      </w:r>
      <w:r w:rsidR="00007524">
        <w:rPr>
          <w:sz w:val="18"/>
          <w:szCs w:val="18"/>
        </w:rPr>
        <w:t xml:space="preserve"> </w:t>
      </w:r>
      <w:r w:rsidRPr="00E80DAB">
        <w:rPr>
          <w:sz w:val="18"/>
          <w:szCs w:val="18"/>
        </w:rPr>
        <w:t>руб.</w:t>
      </w:r>
    </w:p>
    <w:p w14:paraId="14BF0FF6" w14:textId="77777777" w:rsidR="008023F0" w:rsidRPr="00E863CB" w:rsidRDefault="008023F0" w:rsidP="008924F4">
      <w:pPr>
        <w:spacing w:before="7"/>
        <w:ind w:left="1276"/>
        <w:rPr>
          <w:sz w:val="18"/>
          <w:szCs w:val="18"/>
        </w:rPr>
      </w:pPr>
    </w:p>
    <w:p w14:paraId="22242B30" w14:textId="755E03D8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659057A8" w14:textId="7FF1EFA4" w:rsidR="00E80DAB" w:rsidRPr="00E80DAB" w:rsidRDefault="00007524" w:rsidP="00E80DAB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>66 960</w:t>
      </w:r>
      <w:r w:rsidR="00E80DAB" w:rsidRPr="00E80DAB">
        <w:rPr>
          <w:sz w:val="18"/>
          <w:szCs w:val="18"/>
        </w:rPr>
        <w:t xml:space="preserve"> руб. Обеспечение бесперебойного функционирования оборудовани</w:t>
      </w:r>
      <w:r>
        <w:rPr>
          <w:sz w:val="18"/>
          <w:szCs w:val="18"/>
        </w:rPr>
        <w:t>я и размещение оборудования.</w:t>
      </w:r>
    </w:p>
    <w:p w14:paraId="492C914A" w14:textId="6C30B940" w:rsidR="00527496" w:rsidRPr="00E863CB" w:rsidRDefault="00527496" w:rsidP="00E80DAB">
      <w:pPr>
        <w:spacing w:before="7"/>
        <w:ind w:left="1276"/>
        <w:rPr>
          <w:sz w:val="18"/>
          <w:szCs w:val="18"/>
        </w:rPr>
      </w:pP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07524"/>
    <w:rsid w:val="0001674B"/>
    <w:rsid w:val="00040DC7"/>
    <w:rsid w:val="00062264"/>
    <w:rsid w:val="000F133C"/>
    <w:rsid w:val="00153802"/>
    <w:rsid w:val="00193375"/>
    <w:rsid w:val="00224D9E"/>
    <w:rsid w:val="00261E96"/>
    <w:rsid w:val="002B36F5"/>
    <w:rsid w:val="002E54E1"/>
    <w:rsid w:val="0032333F"/>
    <w:rsid w:val="00323620"/>
    <w:rsid w:val="00332CBA"/>
    <w:rsid w:val="003A2D4C"/>
    <w:rsid w:val="003C2330"/>
    <w:rsid w:val="00465938"/>
    <w:rsid w:val="0049549F"/>
    <w:rsid w:val="0052336C"/>
    <w:rsid w:val="00527496"/>
    <w:rsid w:val="005455F4"/>
    <w:rsid w:val="005569F6"/>
    <w:rsid w:val="00597E0D"/>
    <w:rsid w:val="005C4E01"/>
    <w:rsid w:val="005F03A1"/>
    <w:rsid w:val="00606241"/>
    <w:rsid w:val="00742091"/>
    <w:rsid w:val="00742A74"/>
    <w:rsid w:val="008023F0"/>
    <w:rsid w:val="00821A5D"/>
    <w:rsid w:val="008354BA"/>
    <w:rsid w:val="008827F4"/>
    <w:rsid w:val="008924F4"/>
    <w:rsid w:val="00892FF5"/>
    <w:rsid w:val="008949B9"/>
    <w:rsid w:val="008A6C60"/>
    <w:rsid w:val="008C598C"/>
    <w:rsid w:val="008F781F"/>
    <w:rsid w:val="0090669D"/>
    <w:rsid w:val="009B7C82"/>
    <w:rsid w:val="009F12BE"/>
    <w:rsid w:val="009F35AB"/>
    <w:rsid w:val="00AB29AE"/>
    <w:rsid w:val="00B02717"/>
    <w:rsid w:val="00B67E88"/>
    <w:rsid w:val="00BE509D"/>
    <w:rsid w:val="00CA587D"/>
    <w:rsid w:val="00CB6698"/>
    <w:rsid w:val="00D2758B"/>
    <w:rsid w:val="00D45209"/>
    <w:rsid w:val="00D6241E"/>
    <w:rsid w:val="00D7417E"/>
    <w:rsid w:val="00E3129F"/>
    <w:rsid w:val="00E5450C"/>
    <w:rsid w:val="00E80DAB"/>
    <w:rsid w:val="00E863CB"/>
    <w:rsid w:val="00F0355E"/>
    <w:rsid w:val="00F23984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2023-04-06T09:09:00Z</dcterms:created>
  <dcterms:modified xsi:type="dcterms:W3CDTF">2024-03-29T11:08:00Z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